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8" w:rsidRPr="004B4B20" w:rsidRDefault="005F4ED8" w:rsidP="007045BA">
      <w:pPr>
        <w:jc w:val="center"/>
        <w:outlineLvl w:val="0"/>
      </w:pPr>
      <w:r w:rsidRPr="004B4B20">
        <w:t>Board of Recreation Meeting</w:t>
      </w:r>
    </w:p>
    <w:p w:rsidR="005F4ED8" w:rsidRPr="004B4B20" w:rsidRDefault="005F4ED8" w:rsidP="005F4ED8">
      <w:pPr>
        <w:jc w:val="center"/>
      </w:pPr>
      <w:r w:rsidRPr="004B4B20">
        <w:t xml:space="preserve">Monday, </w:t>
      </w:r>
      <w:r w:rsidR="00D32322">
        <w:t>October 22</w:t>
      </w:r>
      <w:r w:rsidR="00267EEC">
        <w:t>,</w:t>
      </w:r>
      <w:r w:rsidR="00C02E27" w:rsidRPr="004B4B20">
        <w:t xml:space="preserve"> 201</w:t>
      </w:r>
      <w:r w:rsidR="00FD7EC7">
        <w:t>8</w:t>
      </w:r>
    </w:p>
    <w:p w:rsidR="005F4ED8" w:rsidRPr="004B4B20" w:rsidRDefault="005F4ED8" w:rsidP="005F4ED8">
      <w:pPr>
        <w:jc w:val="center"/>
      </w:pPr>
      <w:r w:rsidRPr="004B4B20">
        <w:t>Community Center</w:t>
      </w:r>
    </w:p>
    <w:p w:rsidR="005F4ED8" w:rsidRPr="004B4B20" w:rsidRDefault="005F4ED8" w:rsidP="005F4ED8">
      <w:pPr>
        <w:jc w:val="center"/>
      </w:pPr>
      <w:r w:rsidRPr="004B4B20">
        <w:t xml:space="preserve">6:00pm </w:t>
      </w:r>
    </w:p>
    <w:p w:rsidR="00C02E27" w:rsidRPr="004B4B20" w:rsidRDefault="00C02E27" w:rsidP="005F4ED8">
      <w:pPr>
        <w:jc w:val="center"/>
      </w:pPr>
    </w:p>
    <w:p w:rsidR="005F4ED8" w:rsidRPr="004B4B20" w:rsidRDefault="005F4ED8" w:rsidP="005F4ED8"/>
    <w:p w:rsidR="005F4ED8" w:rsidRDefault="005F4ED8" w:rsidP="00B92732">
      <w:pPr>
        <w:numPr>
          <w:ilvl w:val="0"/>
          <w:numId w:val="8"/>
        </w:numPr>
      </w:pPr>
      <w:r w:rsidRPr="00184F68">
        <w:t>Call to Order</w:t>
      </w:r>
      <w:r w:rsidR="008C7EC8" w:rsidRPr="00290BC1">
        <w:rPr>
          <w:b/>
        </w:rPr>
        <w:t>:</w:t>
      </w:r>
      <w:r w:rsidR="00747005" w:rsidRPr="004B4B20">
        <w:t xml:space="preserve"> </w:t>
      </w:r>
      <w:r w:rsidR="00D32322">
        <w:t xml:space="preserve">J. Milliard </w:t>
      </w:r>
      <w:r w:rsidR="00281146">
        <w:t xml:space="preserve"> </w:t>
      </w:r>
      <w:r w:rsidR="00C02E27" w:rsidRPr="004B4B20">
        <w:t xml:space="preserve">called the meeting to order @ </w:t>
      </w:r>
      <w:r w:rsidR="00747005" w:rsidRPr="004B4B20">
        <w:t>6:0</w:t>
      </w:r>
      <w:r w:rsidR="00EB6B6F">
        <w:t>4</w:t>
      </w:r>
      <w:r w:rsidR="008C7EC8" w:rsidRPr="004B4B20">
        <w:t>.</w:t>
      </w:r>
    </w:p>
    <w:p w:rsidR="00290BC1" w:rsidRPr="00290BC1" w:rsidRDefault="00290BC1" w:rsidP="00290BC1">
      <w:pPr>
        <w:ind w:left="540"/>
        <w:rPr>
          <w:b/>
        </w:rPr>
      </w:pPr>
    </w:p>
    <w:p w:rsidR="00290BC1" w:rsidRDefault="005F4ED8" w:rsidP="00B92732">
      <w:pPr>
        <w:numPr>
          <w:ilvl w:val="0"/>
          <w:numId w:val="8"/>
        </w:numPr>
      </w:pPr>
      <w:r w:rsidRPr="00184F68">
        <w:t xml:space="preserve">Roll Call: </w:t>
      </w:r>
      <w:r w:rsidR="00747005" w:rsidRPr="00184F68">
        <w:t>P</w:t>
      </w:r>
      <w:r w:rsidR="00400BFA" w:rsidRPr="00184F68">
        <w:t>resent:</w:t>
      </w:r>
      <w:r w:rsidR="00281146">
        <w:t xml:space="preserve"> J. Milliard</w:t>
      </w:r>
      <w:r w:rsidR="008D5992" w:rsidRPr="004B4B20">
        <w:t>,</w:t>
      </w:r>
      <w:r w:rsidR="007775BF">
        <w:t xml:space="preserve"> </w:t>
      </w:r>
      <w:r w:rsidR="00D32322">
        <w:t>J. Hallbergh, C. Dunn,</w:t>
      </w:r>
      <w:r w:rsidR="00586A3C">
        <w:t xml:space="preserve"> </w:t>
      </w:r>
      <w:r w:rsidR="00EB6B6F">
        <w:t>M. Hayes,</w:t>
      </w:r>
      <w:r w:rsidR="00290BC1">
        <w:t xml:space="preserve"> </w:t>
      </w:r>
      <w:r w:rsidR="00E7469B">
        <w:t xml:space="preserve">A. Eisley, </w:t>
      </w:r>
      <w:r w:rsidR="00D32322">
        <w:t xml:space="preserve">    </w:t>
      </w:r>
      <w:r w:rsidR="004626E1">
        <w:t>L.</w:t>
      </w:r>
      <w:r w:rsidR="00290BC1">
        <w:t xml:space="preserve"> LaBerge</w:t>
      </w:r>
      <w:r w:rsidR="007775BF">
        <w:t>.</w:t>
      </w:r>
      <w:r w:rsidR="00EB6B6F">
        <w:t xml:space="preserve"> Absent with notification: </w:t>
      </w:r>
      <w:r w:rsidR="00D32322">
        <w:t>M. Phillips, T. Mason</w:t>
      </w:r>
      <w:r w:rsidR="007775BF">
        <w:t>.</w:t>
      </w:r>
      <w:r w:rsidR="00EB6B6F">
        <w:t xml:space="preserve"> Absent without notification: H. Flexer</w:t>
      </w:r>
      <w:r w:rsidR="00D32322">
        <w:t>, M. Johndrow</w:t>
      </w:r>
    </w:p>
    <w:p w:rsidR="004427A7" w:rsidRDefault="004427A7" w:rsidP="00B92732">
      <w:pPr>
        <w:ind w:left="540" w:firstLine="60"/>
      </w:pPr>
    </w:p>
    <w:p w:rsidR="00290BC1" w:rsidRDefault="000A68A2" w:rsidP="00B92732">
      <w:pPr>
        <w:numPr>
          <w:ilvl w:val="0"/>
          <w:numId w:val="8"/>
        </w:numPr>
      </w:pPr>
      <w:r w:rsidRPr="00184F68">
        <w:t>Citizen’s Participation</w:t>
      </w:r>
      <w:r w:rsidR="003301C9" w:rsidRPr="00184F68">
        <w:t>:</w:t>
      </w:r>
      <w:r w:rsidR="00293892">
        <w:t xml:space="preserve"> </w:t>
      </w:r>
      <w:r w:rsidR="00A4177A">
        <w:t>N/A</w:t>
      </w:r>
    </w:p>
    <w:p w:rsidR="00290BC1" w:rsidRPr="003301C9" w:rsidRDefault="00290BC1" w:rsidP="00290BC1">
      <w:pPr>
        <w:ind w:left="540"/>
      </w:pPr>
    </w:p>
    <w:p w:rsidR="002B596E" w:rsidRDefault="005B18E9" w:rsidP="00B92732">
      <w:pPr>
        <w:numPr>
          <w:ilvl w:val="0"/>
          <w:numId w:val="8"/>
        </w:numPr>
      </w:pPr>
      <w:r w:rsidRPr="00184F68">
        <w:t>Correspondence:</w:t>
      </w:r>
      <w:r w:rsidR="00644D00" w:rsidRPr="00184F68">
        <w:t xml:space="preserve"> </w:t>
      </w:r>
    </w:p>
    <w:p w:rsidR="002B596E" w:rsidRDefault="00D32322" w:rsidP="00B92732">
      <w:pPr>
        <w:pStyle w:val="ListParagraph"/>
        <w:numPr>
          <w:ilvl w:val="1"/>
          <w:numId w:val="8"/>
        </w:numPr>
      </w:pPr>
      <w:r>
        <w:t>A. Eisley passed shared a letter written to Paul Hopkins, Interim Town Manager regarding issues at Davis Park. Concerns include trash being le</w:t>
      </w:r>
      <w:bookmarkStart w:id="0" w:name="_GoBack"/>
      <w:bookmarkEnd w:id="0"/>
      <w:r>
        <w:t>ft, needles have been seen, homeless/displaced individuals who ha</w:t>
      </w:r>
      <w:r w:rsidR="007775BF">
        <w:t>ve</w:t>
      </w:r>
      <w:r>
        <w:t xml:space="preserve"> no regard to </w:t>
      </w:r>
      <w:r w:rsidR="00722677">
        <w:t xml:space="preserve">property etc. </w:t>
      </w:r>
    </w:p>
    <w:p w:rsidR="0081413E" w:rsidRDefault="0081413E" w:rsidP="0081413E">
      <w:pPr>
        <w:ind w:left="1170"/>
      </w:pPr>
    </w:p>
    <w:p w:rsidR="00290BC1" w:rsidRPr="00D344D5" w:rsidRDefault="002D63C9" w:rsidP="00B92732">
      <w:pPr>
        <w:numPr>
          <w:ilvl w:val="0"/>
          <w:numId w:val="8"/>
        </w:numPr>
      </w:pPr>
      <w:r w:rsidRPr="007775BF">
        <w:t>Adoption of Min</w:t>
      </w:r>
      <w:r w:rsidR="00644D00" w:rsidRPr="007775BF">
        <w:t xml:space="preserve">utes: </w:t>
      </w:r>
      <w:r w:rsidR="00722677" w:rsidRPr="007775BF">
        <w:t>J. Hallbergh</w:t>
      </w:r>
      <w:r w:rsidR="00EB6B6F" w:rsidRPr="007775BF">
        <w:t xml:space="preserve"> </w:t>
      </w:r>
      <w:r w:rsidR="002378FA" w:rsidRPr="007775BF">
        <w:t>made the motion to accept</w:t>
      </w:r>
      <w:r w:rsidR="00E90F82" w:rsidRPr="007775BF">
        <w:t xml:space="preserve"> the minutes for</w:t>
      </w:r>
      <w:r w:rsidR="00E90F82" w:rsidRPr="00644D00">
        <w:t xml:space="preserve"> the </w:t>
      </w:r>
      <w:r w:rsidR="00722677">
        <w:t xml:space="preserve">September </w:t>
      </w:r>
      <w:r w:rsidR="00F82C46">
        <w:t>2018</w:t>
      </w:r>
      <w:r w:rsidR="00296771" w:rsidRPr="00644D00">
        <w:t xml:space="preserve"> </w:t>
      </w:r>
      <w:r w:rsidR="00E90F82" w:rsidRPr="00644D00">
        <w:t>meeting</w:t>
      </w:r>
      <w:r w:rsidR="00644D00" w:rsidRPr="00644D00">
        <w:t xml:space="preserve"> </w:t>
      </w:r>
      <w:r w:rsidR="00722677">
        <w:t xml:space="preserve">J. Milliard </w:t>
      </w:r>
      <w:r w:rsidR="00F82C46">
        <w:t>seconds</w:t>
      </w:r>
      <w:r w:rsidR="00644D00" w:rsidRPr="00644D00">
        <w:t>.</w:t>
      </w:r>
      <w:r w:rsidR="00722677">
        <w:t xml:space="preserve"> C. Dunn, J. Hallbergh  </w:t>
      </w:r>
      <w:r w:rsidR="00722677" w:rsidRPr="00D344D5">
        <w:t>abstain.</w:t>
      </w:r>
      <w:r w:rsidR="00644D00" w:rsidRPr="00D344D5">
        <w:t xml:space="preserve"> </w:t>
      </w:r>
      <w:r w:rsidR="00FD7EC7" w:rsidRPr="00D344D5">
        <w:t xml:space="preserve"> No further discussion passes unanimously. </w:t>
      </w:r>
      <w:r w:rsidR="00191CDF" w:rsidRPr="00D344D5">
        <w:t xml:space="preserve"> </w:t>
      </w:r>
    </w:p>
    <w:p w:rsidR="00A4177A" w:rsidRDefault="00A4177A" w:rsidP="00B92732">
      <w:pPr>
        <w:ind w:left="540" w:firstLine="324"/>
      </w:pPr>
    </w:p>
    <w:p w:rsidR="00E22A74" w:rsidRPr="00132468" w:rsidRDefault="002378FA" w:rsidP="00B92732">
      <w:pPr>
        <w:pStyle w:val="ListParagraph"/>
        <w:numPr>
          <w:ilvl w:val="0"/>
          <w:numId w:val="8"/>
        </w:numPr>
      </w:pPr>
      <w:r w:rsidRPr="00132468">
        <w:t xml:space="preserve">Unfinished Business: </w:t>
      </w:r>
    </w:p>
    <w:p w:rsidR="000A3CA4" w:rsidRPr="00127526" w:rsidRDefault="00F7064D" w:rsidP="00B92732">
      <w:pPr>
        <w:pStyle w:val="ListParagraph"/>
        <w:numPr>
          <w:ilvl w:val="1"/>
          <w:numId w:val="8"/>
        </w:numPr>
        <w:jc w:val="both"/>
      </w:pPr>
      <w:r w:rsidRPr="00D344D5">
        <w:t>Electrical @ Owen Bell: A. Eisley reported the council approved funds</w:t>
      </w:r>
      <w:r w:rsidRPr="00132468">
        <w:t xml:space="preserve"> and awaiting the RFP from engineering department. We hope to have this </w:t>
      </w:r>
      <w:r w:rsidRPr="00127526">
        <w:t>project completed without an impact to programming. Late fall would be the ideal time to have the project completed.</w:t>
      </w:r>
    </w:p>
    <w:p w:rsidR="00722677" w:rsidRPr="00127526" w:rsidRDefault="00D344D5" w:rsidP="00B92732">
      <w:pPr>
        <w:pStyle w:val="ListParagraph"/>
        <w:numPr>
          <w:ilvl w:val="1"/>
          <w:numId w:val="8"/>
        </w:numPr>
        <w:jc w:val="both"/>
      </w:pPr>
      <w:r w:rsidRPr="00127526">
        <w:t>L</w:t>
      </w:r>
      <w:r w:rsidR="00722677" w:rsidRPr="00127526">
        <w:t>oitering at the park: The recreation department is working with Resident Troopers and Troop D in regards to Davis Park</w:t>
      </w:r>
      <w:r w:rsidR="00F7064D" w:rsidRPr="00127526">
        <w:t>, Owen Bell Park, and the River Trail</w:t>
      </w:r>
      <w:r w:rsidR="00722677" w:rsidRPr="00127526">
        <w:t xml:space="preserve">. </w:t>
      </w:r>
      <w:r w:rsidR="00F7064D" w:rsidRPr="00127526">
        <w:t>Davis Park is by far the largest incidents of loitering, however it is becoming a problem in other parks and areas within the town.</w:t>
      </w:r>
    </w:p>
    <w:p w:rsidR="00722677" w:rsidRPr="00127526" w:rsidRDefault="00722677" w:rsidP="00B92732">
      <w:pPr>
        <w:pStyle w:val="ListParagraph"/>
        <w:numPr>
          <w:ilvl w:val="1"/>
          <w:numId w:val="8"/>
        </w:numPr>
        <w:jc w:val="both"/>
      </w:pPr>
      <w:r w:rsidRPr="00127526">
        <w:t xml:space="preserve">Theater: The “Spelling Bee” had approximately </w:t>
      </w:r>
      <w:r w:rsidR="00F7064D" w:rsidRPr="00127526">
        <w:t xml:space="preserve">220 </w:t>
      </w:r>
      <w:r w:rsidR="0028684B" w:rsidRPr="00127526">
        <w:t>in attendance. The show was fabulous with great talent. We had hope for a greater attendance and looking forward for numbers to improve. “Comedy for a Cure” has been canceled due to lack of sales. Rehearsal</w:t>
      </w:r>
      <w:r w:rsidR="001F1784" w:rsidRPr="00127526">
        <w:t>s</w:t>
      </w:r>
      <w:r w:rsidR="0028684B" w:rsidRPr="00127526">
        <w:t xml:space="preserve"> ha</w:t>
      </w:r>
      <w:r w:rsidR="007775BF" w:rsidRPr="00127526">
        <w:t>ve</w:t>
      </w:r>
      <w:r w:rsidR="0028684B" w:rsidRPr="00127526">
        <w:t xml:space="preserve"> begun</w:t>
      </w:r>
      <w:r w:rsidR="001F1784" w:rsidRPr="00127526">
        <w:t xml:space="preserve"> for “The Best Christmas Pagent Ever” with a cast of fifty. </w:t>
      </w:r>
    </w:p>
    <w:p w:rsidR="003C2C31" w:rsidRPr="00184F68" w:rsidRDefault="003C2C31" w:rsidP="00184F68">
      <w:pPr>
        <w:ind w:left="1230"/>
      </w:pPr>
    </w:p>
    <w:p w:rsidR="008C3442" w:rsidRPr="00132468" w:rsidRDefault="008C3442" w:rsidP="00B92732">
      <w:pPr>
        <w:numPr>
          <w:ilvl w:val="0"/>
          <w:numId w:val="8"/>
        </w:numPr>
      </w:pPr>
      <w:r w:rsidRPr="00132468">
        <w:t>New Business:</w:t>
      </w:r>
    </w:p>
    <w:p w:rsidR="00917395" w:rsidRPr="00132468" w:rsidRDefault="001F1784" w:rsidP="00B92732">
      <w:pPr>
        <w:numPr>
          <w:ilvl w:val="1"/>
          <w:numId w:val="8"/>
        </w:numPr>
      </w:pPr>
      <w:r w:rsidRPr="00132468">
        <w:t>Westfield Church Movie</w:t>
      </w:r>
      <w:r w:rsidR="0020361D" w:rsidRPr="00132468">
        <w:t xml:space="preserve">. </w:t>
      </w:r>
      <w:r w:rsidR="00AF5FC0" w:rsidRPr="00132468">
        <w:t xml:space="preserve"> </w:t>
      </w:r>
      <w:r w:rsidRPr="00132468">
        <w:t>Friday, October 26</w:t>
      </w:r>
      <w:r w:rsidRPr="00132468">
        <w:rPr>
          <w:vertAlign w:val="superscript"/>
        </w:rPr>
        <w:t>th</w:t>
      </w:r>
      <w:r w:rsidRPr="00132468">
        <w:t xml:space="preserve"> Westfield Church </w:t>
      </w:r>
      <w:r w:rsidR="00F7064D" w:rsidRPr="00132468">
        <w:t>and Killingly Parks and Recreation will team up for the third annual free Hocus Pocus movie night. A. Eisley has been working with Pastor Jon</w:t>
      </w:r>
      <w:r w:rsidR="008710A0" w:rsidRPr="00132468">
        <w:t>athan on the project.</w:t>
      </w:r>
    </w:p>
    <w:p w:rsidR="001F1784" w:rsidRPr="00132468" w:rsidRDefault="001F1784" w:rsidP="00B92732">
      <w:pPr>
        <w:numPr>
          <w:ilvl w:val="1"/>
          <w:numId w:val="8"/>
        </w:numPr>
      </w:pPr>
      <w:r>
        <w:lastRenderedPageBreak/>
        <w:t>Scarecrow Kingdom: Saturday, October 27</w:t>
      </w:r>
      <w:r w:rsidRPr="001F1784">
        <w:rPr>
          <w:vertAlign w:val="superscript"/>
        </w:rPr>
        <w:t>th</w:t>
      </w:r>
      <w:r w:rsidR="00882252">
        <w:t xml:space="preserve">, 1-2:00 building scarecrows </w:t>
      </w:r>
      <w:r w:rsidR="00882252" w:rsidRPr="00132468">
        <w:t xml:space="preserve">in the park, followed by Trick or Trick on Main St. Frito Lay has donated snack bags to give away. </w:t>
      </w:r>
    </w:p>
    <w:p w:rsidR="00882252" w:rsidRPr="00132468" w:rsidRDefault="00882252" w:rsidP="00B92732">
      <w:pPr>
        <w:numPr>
          <w:ilvl w:val="1"/>
          <w:numId w:val="8"/>
        </w:numPr>
      </w:pPr>
      <w:r w:rsidRPr="00132468">
        <w:t>Tricky Trail Run:  Listening to runners, we will have a later start time</w:t>
      </w:r>
      <w:r w:rsidR="008710A0" w:rsidRPr="00132468">
        <w:t xml:space="preserve"> of 1:00pm</w:t>
      </w:r>
      <w:r w:rsidRPr="00132468">
        <w:t xml:space="preserve"> this year. Currently we have 30 registrations</w:t>
      </w:r>
      <w:r w:rsidR="007775BF">
        <w:t>,</w:t>
      </w:r>
      <w:r w:rsidRPr="00132468">
        <w:t xml:space="preserve"> expecting to</w:t>
      </w:r>
      <w:r w:rsidR="008710A0" w:rsidRPr="00132468">
        <w:t xml:space="preserve"> double </w:t>
      </w:r>
      <w:r w:rsidRPr="00132468">
        <w:t>the day of the race. Christina Vogt</w:t>
      </w:r>
      <w:r w:rsidR="00426B11" w:rsidRPr="00132468">
        <w:t xml:space="preserve"> is the race director</w:t>
      </w:r>
      <w:r w:rsidRPr="00132468">
        <w:t xml:space="preserve"> with the assist of Alex</w:t>
      </w:r>
      <w:r w:rsidR="008710A0" w:rsidRPr="00132468">
        <w:t xml:space="preserve"> Mercier</w:t>
      </w:r>
      <w:r w:rsidR="00426B11" w:rsidRPr="00132468">
        <w:t>.</w:t>
      </w:r>
      <w:r w:rsidR="008710A0" w:rsidRPr="00132468">
        <w:t xml:space="preserve"> </w:t>
      </w:r>
      <w:r w:rsidRPr="00132468">
        <w:t xml:space="preserve"> Big thanks to United Natural for </w:t>
      </w:r>
      <w:r w:rsidR="00426B11" w:rsidRPr="00132468">
        <w:t>snack</w:t>
      </w:r>
      <w:r w:rsidRPr="00132468">
        <w:t xml:space="preserve"> donation</w:t>
      </w:r>
      <w:r w:rsidR="00426B11" w:rsidRPr="00132468">
        <w:t>s</w:t>
      </w:r>
      <w:r w:rsidRPr="00132468">
        <w:t>.</w:t>
      </w:r>
    </w:p>
    <w:p w:rsidR="00882252" w:rsidRDefault="00882252" w:rsidP="00B92732">
      <w:pPr>
        <w:numPr>
          <w:ilvl w:val="1"/>
          <w:numId w:val="8"/>
        </w:numPr>
      </w:pPr>
      <w:r>
        <w:t>Open Space Commision: C. Dunn has volunteered to sit on the commission.</w:t>
      </w:r>
    </w:p>
    <w:p w:rsidR="00B92732" w:rsidRDefault="00B92732" w:rsidP="00B92732">
      <w:pPr>
        <w:ind w:left="1080"/>
      </w:pPr>
    </w:p>
    <w:p w:rsidR="00E768B9" w:rsidRDefault="00C34930" w:rsidP="00AF42EC">
      <w:pPr>
        <w:pStyle w:val="ListParagraph"/>
        <w:numPr>
          <w:ilvl w:val="0"/>
          <w:numId w:val="8"/>
        </w:numPr>
      </w:pPr>
      <w:r w:rsidRPr="00184F68">
        <w:t>Director’</w:t>
      </w:r>
      <w:r w:rsidR="008C3442" w:rsidRPr="00184F68">
        <w:t>sReport:</w:t>
      </w:r>
      <w:r w:rsidR="0083459E" w:rsidRPr="00184F68">
        <w:t xml:space="preserve">                                                                                                </w:t>
      </w:r>
      <w:r w:rsidR="00B92732">
        <w:t xml:space="preserve">  </w:t>
      </w:r>
      <w:r w:rsidR="00F22A11">
        <w:t xml:space="preserve">      </w:t>
      </w:r>
      <w:r w:rsidR="00426B11">
        <w:t xml:space="preserve">  </w:t>
      </w:r>
      <w:r w:rsidR="0083459E" w:rsidRPr="0083459E">
        <w:t>a.</w:t>
      </w:r>
      <w:r w:rsidR="00266A26">
        <w:t xml:space="preserve"> </w:t>
      </w:r>
      <w:r w:rsidR="00426B11">
        <w:t xml:space="preserve">   </w:t>
      </w:r>
      <w:r w:rsidR="00C63196">
        <w:t xml:space="preserve">Volunteer of the Year: A. Eisley presented the board with three candidates: </w:t>
      </w:r>
      <w:r w:rsidR="00AF42EC">
        <w:t xml:space="preserve">    </w:t>
      </w:r>
      <w:r w:rsidR="00F23BCF">
        <w:t xml:space="preserve"> </w:t>
      </w:r>
      <w:r w:rsidR="00C63196">
        <w:t>D. Bronwell, Killingly Brooklyn Rotary, and Jeff Grocki. After discussion</w:t>
      </w:r>
      <w:r w:rsidR="00F22A11">
        <w:t xml:space="preserve"> </w:t>
      </w:r>
      <w:r w:rsidR="00C63196">
        <w:t>L.LaBerge made the motion to nominate Jeff Grocki, C. Dunn seconds</w:t>
      </w:r>
      <w:r w:rsidR="00426B11">
        <w:t>.</w:t>
      </w:r>
      <w:r w:rsidR="00F22A11">
        <w:t xml:space="preserve">   </w:t>
      </w:r>
    </w:p>
    <w:p w:rsidR="00F22A11" w:rsidRDefault="00F22A11" w:rsidP="00F22A11">
      <w:pPr>
        <w:ind w:left="975"/>
        <w:jc w:val="both"/>
      </w:pPr>
      <w:r w:rsidRPr="00132468">
        <w:t xml:space="preserve">b. </w:t>
      </w:r>
      <w:r w:rsidR="00F23BCF">
        <w:t xml:space="preserve"> </w:t>
      </w:r>
      <w:r w:rsidRPr="00132468">
        <w:t xml:space="preserve">Youthoop: There are approximately 300 registered currently in the </w:t>
      </w:r>
      <w:r w:rsidR="00090442" w:rsidRPr="00132468">
        <w:t>p</w:t>
      </w:r>
      <w:r w:rsidRPr="00132468">
        <w:t>rogram</w:t>
      </w:r>
      <w:r w:rsidR="00426B11" w:rsidRPr="00132468">
        <w:t>,</w:t>
      </w:r>
      <w:r w:rsidR="00426B11">
        <w:t xml:space="preserve"> evaluations begin this week.</w:t>
      </w:r>
    </w:p>
    <w:p w:rsidR="00B92732" w:rsidRDefault="00AF42EC" w:rsidP="00B92732">
      <w:pPr>
        <w:ind w:left="975"/>
      </w:pPr>
      <w:r>
        <w:t>c. Senior Programs: The week of October 15</w:t>
      </w:r>
      <w:r w:rsidRPr="00AF42EC">
        <w:rPr>
          <w:vertAlign w:val="superscript"/>
        </w:rPr>
        <w:t>th</w:t>
      </w:r>
      <w:r>
        <w:t xml:space="preserve"> we had in attendance over 100 seniors/retirees participating in our programs. Programs included: Stew and Story, Senior Fitness Classes, </w:t>
      </w:r>
      <w:r w:rsidR="00090442">
        <w:t>Smartphone class, Wednesday Movie and bus trip.</w:t>
      </w:r>
    </w:p>
    <w:p w:rsidR="00090442" w:rsidRDefault="00090442" w:rsidP="00090442">
      <w:pPr>
        <w:ind w:left="975"/>
        <w:jc w:val="both"/>
      </w:pPr>
    </w:p>
    <w:p w:rsidR="00CA1A73" w:rsidRDefault="00CE79C5" w:rsidP="00B92732">
      <w:pPr>
        <w:numPr>
          <w:ilvl w:val="0"/>
          <w:numId w:val="8"/>
        </w:numPr>
      </w:pPr>
      <w:r w:rsidRPr="00184F68">
        <w:t>Other:</w:t>
      </w:r>
      <w:r w:rsidR="00D16CB9" w:rsidRPr="00184F68">
        <w:t xml:space="preserve"> </w:t>
      </w:r>
    </w:p>
    <w:p w:rsidR="00B92732" w:rsidRPr="00184F68" w:rsidRDefault="00B92732" w:rsidP="00B92732">
      <w:pPr>
        <w:ind w:left="540"/>
      </w:pPr>
    </w:p>
    <w:p w:rsidR="00132468" w:rsidRDefault="00CE79C5" w:rsidP="00132468">
      <w:pPr>
        <w:numPr>
          <w:ilvl w:val="0"/>
          <w:numId w:val="8"/>
        </w:numPr>
      </w:pPr>
      <w:r w:rsidRPr="00184F68">
        <w:t>Liaison Report:</w:t>
      </w:r>
      <w:r w:rsidR="00132468">
        <w:t xml:space="preserve"> The Town Council approved budgetary transfers for the end of fiscal year 2017-18 and to increase non-union employee’s salary and for benefit adjustments for fiscal 2018-19.</w:t>
      </w:r>
    </w:p>
    <w:p w:rsidR="00132468" w:rsidRDefault="00132468" w:rsidP="00132468">
      <w:pPr>
        <w:ind w:left="924"/>
      </w:pPr>
      <w:r>
        <w:t xml:space="preserve">Approved a library computer usage policy, voted to release monies from trust   funds for the recreation dept. for the electrical work at Owen Bell Park, amended the Charter Revision Commission resolution to change the number of members from 5 to 7, and appointed the members of the Charter Commission.  </w:t>
      </w:r>
    </w:p>
    <w:p w:rsidR="00290BC1" w:rsidRDefault="00290BC1" w:rsidP="00132468">
      <w:pPr>
        <w:ind w:left="540"/>
      </w:pPr>
    </w:p>
    <w:p w:rsidR="00F90913" w:rsidRDefault="00F90913" w:rsidP="00F90913">
      <w:pPr>
        <w:ind w:left="540"/>
      </w:pPr>
    </w:p>
    <w:p w:rsidR="001D2B0F" w:rsidRPr="004B4B20" w:rsidRDefault="001D2B0F" w:rsidP="00B92732">
      <w:pPr>
        <w:numPr>
          <w:ilvl w:val="0"/>
          <w:numId w:val="8"/>
        </w:numPr>
        <w:jc w:val="both"/>
      </w:pPr>
      <w:r w:rsidRPr="0081413E">
        <w:t>Adjourned:</w:t>
      </w:r>
      <w:r w:rsidRPr="004B4B20">
        <w:t xml:space="preserve"> Motion made b</w:t>
      </w:r>
      <w:r w:rsidR="002B0452" w:rsidRPr="004B4B20">
        <w:t>y</w:t>
      </w:r>
      <w:r w:rsidR="00E768B9">
        <w:t xml:space="preserve"> </w:t>
      </w:r>
      <w:r w:rsidR="0081413E">
        <w:t xml:space="preserve">J. </w:t>
      </w:r>
      <w:r w:rsidR="00C330A7">
        <w:t>Hallberg</w:t>
      </w:r>
      <w:r w:rsidRPr="004B4B20">
        <w:t xml:space="preserve"> to adjourn. </w:t>
      </w:r>
      <w:r w:rsidR="00B66DA6">
        <w:t xml:space="preserve">L. LaBerge </w:t>
      </w:r>
      <w:r w:rsidRPr="004B4B20">
        <w:t>second, no further disc</w:t>
      </w:r>
      <w:r w:rsidR="00A2015C" w:rsidRPr="004B4B20">
        <w:t xml:space="preserve">ussion, meeting adjourned @ </w:t>
      </w:r>
      <w:r w:rsidR="0081413E">
        <w:t>7:04</w:t>
      </w:r>
      <w:r w:rsidR="005D3A17">
        <w:t xml:space="preserve"> pm</w:t>
      </w:r>
      <w:r w:rsidR="002B0452" w:rsidRPr="004B4B20">
        <w:t>.</w:t>
      </w:r>
    </w:p>
    <w:p w:rsidR="00CE79C5" w:rsidRPr="004B4B20" w:rsidRDefault="00CE79C5" w:rsidP="00CE79C5"/>
    <w:p w:rsidR="00CE79C5" w:rsidRPr="004B4B20" w:rsidRDefault="00CE79C5" w:rsidP="00CE79C5"/>
    <w:p w:rsidR="00CE79C5" w:rsidRPr="004B4B20" w:rsidRDefault="00CE79C5" w:rsidP="00CE79C5"/>
    <w:p w:rsidR="00CE79C5" w:rsidRPr="004B4B20" w:rsidRDefault="00CE79C5" w:rsidP="00CE79C5"/>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B92732">
      <w:pPr>
        <w:tabs>
          <w:tab w:val="left" w:pos="7248"/>
        </w:tabs>
        <w:ind w:firstLine="7248"/>
      </w:pPr>
    </w:p>
    <w:sectPr w:rsidR="00DC3DF4" w:rsidRPr="004B4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8ED55AF"/>
    <w:multiLevelType w:val="hybridMultilevel"/>
    <w:tmpl w:val="9DB2332E"/>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333ED"/>
    <w:multiLevelType w:val="hybridMultilevel"/>
    <w:tmpl w:val="2E1E841C"/>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B519D"/>
    <w:multiLevelType w:val="hybridMultilevel"/>
    <w:tmpl w:val="42B0E898"/>
    <w:lvl w:ilvl="0" w:tplc="8162FBF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9735CBE"/>
    <w:multiLevelType w:val="hybridMultilevel"/>
    <w:tmpl w:val="E8D23F32"/>
    <w:lvl w:ilvl="0" w:tplc="2B4C6D5C">
      <w:start w:val="10"/>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nsid w:val="6C414253"/>
    <w:multiLevelType w:val="hybridMultilevel"/>
    <w:tmpl w:val="68343016"/>
    <w:lvl w:ilvl="0" w:tplc="FD9A932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95602F"/>
    <w:multiLevelType w:val="hybridMultilevel"/>
    <w:tmpl w:val="452C0CF6"/>
    <w:lvl w:ilvl="0" w:tplc="04090019">
      <w:start w:val="2"/>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nsid w:val="76562200"/>
    <w:multiLevelType w:val="hybridMultilevel"/>
    <w:tmpl w:val="086C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D8"/>
    <w:rsid w:val="000208F9"/>
    <w:rsid w:val="000209C6"/>
    <w:rsid w:val="00051E4F"/>
    <w:rsid w:val="00061F5C"/>
    <w:rsid w:val="00070748"/>
    <w:rsid w:val="000758F8"/>
    <w:rsid w:val="0007747B"/>
    <w:rsid w:val="0008015F"/>
    <w:rsid w:val="00090442"/>
    <w:rsid w:val="000A3CA4"/>
    <w:rsid w:val="000A5071"/>
    <w:rsid w:val="000A68A2"/>
    <w:rsid w:val="000B5209"/>
    <w:rsid w:val="000C2782"/>
    <w:rsid w:val="000D47C7"/>
    <w:rsid w:val="001077D9"/>
    <w:rsid w:val="001215E9"/>
    <w:rsid w:val="00127526"/>
    <w:rsid w:val="00132468"/>
    <w:rsid w:val="00147A7D"/>
    <w:rsid w:val="00147AA2"/>
    <w:rsid w:val="001521D7"/>
    <w:rsid w:val="00170511"/>
    <w:rsid w:val="00171078"/>
    <w:rsid w:val="00184D45"/>
    <w:rsid w:val="00184F68"/>
    <w:rsid w:val="001875A6"/>
    <w:rsid w:val="0019017A"/>
    <w:rsid w:val="00191CDF"/>
    <w:rsid w:val="0019718F"/>
    <w:rsid w:val="001A00D0"/>
    <w:rsid w:val="001A4AFE"/>
    <w:rsid w:val="001B6610"/>
    <w:rsid w:val="001B669E"/>
    <w:rsid w:val="001D03EE"/>
    <w:rsid w:val="001D2B0F"/>
    <w:rsid w:val="001E6F0E"/>
    <w:rsid w:val="001F1784"/>
    <w:rsid w:val="0020361D"/>
    <w:rsid w:val="00211C72"/>
    <w:rsid w:val="0022772D"/>
    <w:rsid w:val="00234267"/>
    <w:rsid w:val="00235E93"/>
    <w:rsid w:val="002378FA"/>
    <w:rsid w:val="00246ECB"/>
    <w:rsid w:val="0024717C"/>
    <w:rsid w:val="00252154"/>
    <w:rsid w:val="00253E58"/>
    <w:rsid w:val="00266A26"/>
    <w:rsid w:val="00267EEC"/>
    <w:rsid w:val="0028026B"/>
    <w:rsid w:val="00281146"/>
    <w:rsid w:val="0028684B"/>
    <w:rsid w:val="00290BC1"/>
    <w:rsid w:val="00293892"/>
    <w:rsid w:val="00296771"/>
    <w:rsid w:val="002B0452"/>
    <w:rsid w:val="002B14FA"/>
    <w:rsid w:val="002B2A93"/>
    <w:rsid w:val="002B3D12"/>
    <w:rsid w:val="002B596E"/>
    <w:rsid w:val="002C0F90"/>
    <w:rsid w:val="002D63C9"/>
    <w:rsid w:val="002D705C"/>
    <w:rsid w:val="002E3430"/>
    <w:rsid w:val="002E5515"/>
    <w:rsid w:val="003301C9"/>
    <w:rsid w:val="00334937"/>
    <w:rsid w:val="00336772"/>
    <w:rsid w:val="00370030"/>
    <w:rsid w:val="00371D5B"/>
    <w:rsid w:val="0037448F"/>
    <w:rsid w:val="0038297C"/>
    <w:rsid w:val="003867A2"/>
    <w:rsid w:val="003B5B80"/>
    <w:rsid w:val="003B7559"/>
    <w:rsid w:val="003C2C31"/>
    <w:rsid w:val="003D03A7"/>
    <w:rsid w:val="003F7D2C"/>
    <w:rsid w:val="00400BFA"/>
    <w:rsid w:val="004110DF"/>
    <w:rsid w:val="00420CFC"/>
    <w:rsid w:val="00421C9D"/>
    <w:rsid w:val="004241C0"/>
    <w:rsid w:val="00426B11"/>
    <w:rsid w:val="00426B31"/>
    <w:rsid w:val="0043196E"/>
    <w:rsid w:val="00433B54"/>
    <w:rsid w:val="00437959"/>
    <w:rsid w:val="004427A7"/>
    <w:rsid w:val="0045726D"/>
    <w:rsid w:val="004626E1"/>
    <w:rsid w:val="00470251"/>
    <w:rsid w:val="004B4B20"/>
    <w:rsid w:val="004D6797"/>
    <w:rsid w:val="004E670B"/>
    <w:rsid w:val="004F54E8"/>
    <w:rsid w:val="004F5CCD"/>
    <w:rsid w:val="00503E20"/>
    <w:rsid w:val="00532B5B"/>
    <w:rsid w:val="0053410B"/>
    <w:rsid w:val="00550267"/>
    <w:rsid w:val="005515C8"/>
    <w:rsid w:val="00551AB7"/>
    <w:rsid w:val="005542D9"/>
    <w:rsid w:val="00556238"/>
    <w:rsid w:val="0058381B"/>
    <w:rsid w:val="00586389"/>
    <w:rsid w:val="00586A3C"/>
    <w:rsid w:val="005879C8"/>
    <w:rsid w:val="0059673C"/>
    <w:rsid w:val="005B18E9"/>
    <w:rsid w:val="005D2698"/>
    <w:rsid w:val="005D3A17"/>
    <w:rsid w:val="005F4ED8"/>
    <w:rsid w:val="00601703"/>
    <w:rsid w:val="00604E96"/>
    <w:rsid w:val="00611C52"/>
    <w:rsid w:val="00622455"/>
    <w:rsid w:val="00640870"/>
    <w:rsid w:val="006435D5"/>
    <w:rsid w:val="00644D00"/>
    <w:rsid w:val="006459AA"/>
    <w:rsid w:val="00654BAA"/>
    <w:rsid w:val="006A2985"/>
    <w:rsid w:val="006A66DD"/>
    <w:rsid w:val="006B17D4"/>
    <w:rsid w:val="006D5073"/>
    <w:rsid w:val="006F1917"/>
    <w:rsid w:val="006F2EBC"/>
    <w:rsid w:val="00702526"/>
    <w:rsid w:val="007045BA"/>
    <w:rsid w:val="00707285"/>
    <w:rsid w:val="00717283"/>
    <w:rsid w:val="00722677"/>
    <w:rsid w:val="007359D3"/>
    <w:rsid w:val="00747005"/>
    <w:rsid w:val="007775BF"/>
    <w:rsid w:val="007A2C5B"/>
    <w:rsid w:val="007A7A72"/>
    <w:rsid w:val="007C549E"/>
    <w:rsid w:val="007F4CA5"/>
    <w:rsid w:val="00804BA3"/>
    <w:rsid w:val="00807673"/>
    <w:rsid w:val="0081413E"/>
    <w:rsid w:val="0083459E"/>
    <w:rsid w:val="008355E6"/>
    <w:rsid w:val="00835E49"/>
    <w:rsid w:val="00842C27"/>
    <w:rsid w:val="00843149"/>
    <w:rsid w:val="00845684"/>
    <w:rsid w:val="00853138"/>
    <w:rsid w:val="00853404"/>
    <w:rsid w:val="008710A0"/>
    <w:rsid w:val="00873CA7"/>
    <w:rsid w:val="00874D5C"/>
    <w:rsid w:val="00882252"/>
    <w:rsid w:val="00885988"/>
    <w:rsid w:val="008A36D3"/>
    <w:rsid w:val="008B416B"/>
    <w:rsid w:val="008C1D8E"/>
    <w:rsid w:val="008C3442"/>
    <w:rsid w:val="008C7EC8"/>
    <w:rsid w:val="008D4D6F"/>
    <w:rsid w:val="008D5992"/>
    <w:rsid w:val="008E2636"/>
    <w:rsid w:val="008E517E"/>
    <w:rsid w:val="00914723"/>
    <w:rsid w:val="00917395"/>
    <w:rsid w:val="00925BF5"/>
    <w:rsid w:val="00932396"/>
    <w:rsid w:val="00936F89"/>
    <w:rsid w:val="00965390"/>
    <w:rsid w:val="00990A46"/>
    <w:rsid w:val="009D1523"/>
    <w:rsid w:val="009E017E"/>
    <w:rsid w:val="009F2176"/>
    <w:rsid w:val="00A006CB"/>
    <w:rsid w:val="00A07D76"/>
    <w:rsid w:val="00A17148"/>
    <w:rsid w:val="00A2015C"/>
    <w:rsid w:val="00A20B67"/>
    <w:rsid w:val="00A26631"/>
    <w:rsid w:val="00A35809"/>
    <w:rsid w:val="00A37D31"/>
    <w:rsid w:val="00A4177A"/>
    <w:rsid w:val="00A41ACE"/>
    <w:rsid w:val="00A41FBB"/>
    <w:rsid w:val="00A429BB"/>
    <w:rsid w:val="00A619A7"/>
    <w:rsid w:val="00A65265"/>
    <w:rsid w:val="00A7376F"/>
    <w:rsid w:val="00A84792"/>
    <w:rsid w:val="00A84C5B"/>
    <w:rsid w:val="00AC6401"/>
    <w:rsid w:val="00AC75C0"/>
    <w:rsid w:val="00AF42EC"/>
    <w:rsid w:val="00AF5FC0"/>
    <w:rsid w:val="00AF776A"/>
    <w:rsid w:val="00B00678"/>
    <w:rsid w:val="00B26923"/>
    <w:rsid w:val="00B37576"/>
    <w:rsid w:val="00B41A18"/>
    <w:rsid w:val="00B607AD"/>
    <w:rsid w:val="00B629CC"/>
    <w:rsid w:val="00B64630"/>
    <w:rsid w:val="00B66DA6"/>
    <w:rsid w:val="00B75FDE"/>
    <w:rsid w:val="00B81E82"/>
    <w:rsid w:val="00B92732"/>
    <w:rsid w:val="00B9433B"/>
    <w:rsid w:val="00BA001B"/>
    <w:rsid w:val="00BA0EE6"/>
    <w:rsid w:val="00BA193B"/>
    <w:rsid w:val="00BB07E2"/>
    <w:rsid w:val="00BB0955"/>
    <w:rsid w:val="00BC5795"/>
    <w:rsid w:val="00BD0200"/>
    <w:rsid w:val="00BE5E2D"/>
    <w:rsid w:val="00C00F89"/>
    <w:rsid w:val="00C02E27"/>
    <w:rsid w:val="00C265EE"/>
    <w:rsid w:val="00C330A7"/>
    <w:rsid w:val="00C34930"/>
    <w:rsid w:val="00C404F5"/>
    <w:rsid w:val="00C41F64"/>
    <w:rsid w:val="00C476A8"/>
    <w:rsid w:val="00C622DB"/>
    <w:rsid w:val="00C62850"/>
    <w:rsid w:val="00C62AB8"/>
    <w:rsid w:val="00C63196"/>
    <w:rsid w:val="00C64975"/>
    <w:rsid w:val="00C73667"/>
    <w:rsid w:val="00C9018B"/>
    <w:rsid w:val="00C9521A"/>
    <w:rsid w:val="00CA1A73"/>
    <w:rsid w:val="00CA5083"/>
    <w:rsid w:val="00CB1A0F"/>
    <w:rsid w:val="00CB32A2"/>
    <w:rsid w:val="00CB4940"/>
    <w:rsid w:val="00CB6FC3"/>
    <w:rsid w:val="00CD5D8E"/>
    <w:rsid w:val="00CD66E0"/>
    <w:rsid w:val="00CE240D"/>
    <w:rsid w:val="00CE58D5"/>
    <w:rsid w:val="00CE79C5"/>
    <w:rsid w:val="00CF51A3"/>
    <w:rsid w:val="00D10E96"/>
    <w:rsid w:val="00D1286C"/>
    <w:rsid w:val="00D16CB9"/>
    <w:rsid w:val="00D20440"/>
    <w:rsid w:val="00D21FD6"/>
    <w:rsid w:val="00D32322"/>
    <w:rsid w:val="00D344D5"/>
    <w:rsid w:val="00D67A00"/>
    <w:rsid w:val="00DA4750"/>
    <w:rsid w:val="00DC3DF4"/>
    <w:rsid w:val="00DF0F49"/>
    <w:rsid w:val="00DF32BB"/>
    <w:rsid w:val="00E150BB"/>
    <w:rsid w:val="00E15AFC"/>
    <w:rsid w:val="00E22A74"/>
    <w:rsid w:val="00E26CC6"/>
    <w:rsid w:val="00E32239"/>
    <w:rsid w:val="00E60A53"/>
    <w:rsid w:val="00E70A5B"/>
    <w:rsid w:val="00E7469B"/>
    <w:rsid w:val="00E75555"/>
    <w:rsid w:val="00E768B9"/>
    <w:rsid w:val="00E83E20"/>
    <w:rsid w:val="00E844FF"/>
    <w:rsid w:val="00E90F82"/>
    <w:rsid w:val="00E9154C"/>
    <w:rsid w:val="00EA0074"/>
    <w:rsid w:val="00EB2DCE"/>
    <w:rsid w:val="00EB6B6F"/>
    <w:rsid w:val="00EC5C4B"/>
    <w:rsid w:val="00F03346"/>
    <w:rsid w:val="00F04694"/>
    <w:rsid w:val="00F05192"/>
    <w:rsid w:val="00F10ADA"/>
    <w:rsid w:val="00F20743"/>
    <w:rsid w:val="00F22A11"/>
    <w:rsid w:val="00F23BCF"/>
    <w:rsid w:val="00F52B55"/>
    <w:rsid w:val="00F625C2"/>
    <w:rsid w:val="00F7064D"/>
    <w:rsid w:val="00F75DB0"/>
    <w:rsid w:val="00F82C46"/>
    <w:rsid w:val="00F90913"/>
    <w:rsid w:val="00FA3D28"/>
    <w:rsid w:val="00FA485C"/>
    <w:rsid w:val="00FA574A"/>
    <w:rsid w:val="00FA6E5D"/>
    <w:rsid w:val="00FB2239"/>
    <w:rsid w:val="00FD1229"/>
    <w:rsid w:val="00FD72EF"/>
    <w:rsid w:val="00FD7706"/>
    <w:rsid w:val="00FD7EC7"/>
    <w:rsid w:val="00F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794">
      <w:bodyDiv w:val="1"/>
      <w:marLeft w:val="0"/>
      <w:marRight w:val="0"/>
      <w:marTop w:val="0"/>
      <w:marBottom w:val="0"/>
      <w:divBdr>
        <w:top w:val="none" w:sz="0" w:space="0" w:color="auto"/>
        <w:left w:val="none" w:sz="0" w:space="0" w:color="auto"/>
        <w:bottom w:val="none" w:sz="0" w:space="0" w:color="auto"/>
        <w:right w:val="none" w:sz="0" w:space="0" w:color="auto"/>
      </w:divBdr>
    </w:div>
    <w:div w:id="365450334">
      <w:bodyDiv w:val="1"/>
      <w:marLeft w:val="0"/>
      <w:marRight w:val="0"/>
      <w:marTop w:val="0"/>
      <w:marBottom w:val="0"/>
      <w:divBdr>
        <w:top w:val="none" w:sz="0" w:space="0" w:color="auto"/>
        <w:left w:val="none" w:sz="0" w:space="0" w:color="auto"/>
        <w:bottom w:val="none" w:sz="0" w:space="0" w:color="auto"/>
        <w:right w:val="none" w:sz="0" w:space="0" w:color="auto"/>
      </w:divBdr>
    </w:div>
    <w:div w:id="370031481">
      <w:bodyDiv w:val="1"/>
      <w:marLeft w:val="0"/>
      <w:marRight w:val="0"/>
      <w:marTop w:val="0"/>
      <w:marBottom w:val="0"/>
      <w:divBdr>
        <w:top w:val="none" w:sz="0" w:space="0" w:color="auto"/>
        <w:left w:val="none" w:sz="0" w:space="0" w:color="auto"/>
        <w:bottom w:val="none" w:sz="0" w:space="0" w:color="auto"/>
        <w:right w:val="none" w:sz="0" w:space="0" w:color="auto"/>
      </w:divBdr>
    </w:div>
    <w:div w:id="773131214">
      <w:bodyDiv w:val="1"/>
      <w:marLeft w:val="0"/>
      <w:marRight w:val="0"/>
      <w:marTop w:val="0"/>
      <w:marBottom w:val="0"/>
      <w:divBdr>
        <w:top w:val="none" w:sz="0" w:space="0" w:color="auto"/>
        <w:left w:val="none" w:sz="0" w:space="0" w:color="auto"/>
        <w:bottom w:val="none" w:sz="0" w:space="0" w:color="auto"/>
        <w:right w:val="none" w:sz="0" w:space="0" w:color="auto"/>
      </w:divBdr>
    </w:div>
    <w:div w:id="775516405">
      <w:bodyDiv w:val="1"/>
      <w:marLeft w:val="0"/>
      <w:marRight w:val="0"/>
      <w:marTop w:val="0"/>
      <w:marBottom w:val="0"/>
      <w:divBdr>
        <w:top w:val="none" w:sz="0" w:space="0" w:color="auto"/>
        <w:left w:val="none" w:sz="0" w:space="0" w:color="auto"/>
        <w:bottom w:val="none" w:sz="0" w:space="0" w:color="auto"/>
        <w:right w:val="none" w:sz="0" w:space="0" w:color="auto"/>
      </w:divBdr>
    </w:div>
    <w:div w:id="874852982">
      <w:bodyDiv w:val="1"/>
      <w:marLeft w:val="0"/>
      <w:marRight w:val="0"/>
      <w:marTop w:val="0"/>
      <w:marBottom w:val="0"/>
      <w:divBdr>
        <w:top w:val="none" w:sz="0" w:space="0" w:color="auto"/>
        <w:left w:val="none" w:sz="0" w:space="0" w:color="auto"/>
        <w:bottom w:val="none" w:sz="0" w:space="0" w:color="auto"/>
        <w:right w:val="none" w:sz="0" w:space="0" w:color="auto"/>
      </w:divBdr>
    </w:div>
    <w:div w:id="1145008491">
      <w:bodyDiv w:val="1"/>
      <w:marLeft w:val="0"/>
      <w:marRight w:val="0"/>
      <w:marTop w:val="0"/>
      <w:marBottom w:val="0"/>
      <w:divBdr>
        <w:top w:val="none" w:sz="0" w:space="0" w:color="auto"/>
        <w:left w:val="none" w:sz="0" w:space="0" w:color="auto"/>
        <w:bottom w:val="none" w:sz="0" w:space="0" w:color="auto"/>
        <w:right w:val="none" w:sz="0" w:space="0" w:color="auto"/>
      </w:divBdr>
    </w:div>
    <w:div w:id="1405420013">
      <w:bodyDiv w:val="1"/>
      <w:marLeft w:val="0"/>
      <w:marRight w:val="0"/>
      <w:marTop w:val="0"/>
      <w:marBottom w:val="0"/>
      <w:divBdr>
        <w:top w:val="none" w:sz="0" w:space="0" w:color="auto"/>
        <w:left w:val="none" w:sz="0" w:space="0" w:color="auto"/>
        <w:bottom w:val="none" w:sz="0" w:space="0" w:color="auto"/>
        <w:right w:val="none" w:sz="0" w:space="0" w:color="auto"/>
      </w:divBdr>
    </w:div>
    <w:div w:id="2060742819">
      <w:bodyDiv w:val="1"/>
      <w:marLeft w:val="0"/>
      <w:marRight w:val="0"/>
      <w:marTop w:val="0"/>
      <w:marBottom w:val="0"/>
      <w:divBdr>
        <w:top w:val="none" w:sz="0" w:space="0" w:color="auto"/>
        <w:left w:val="none" w:sz="0" w:space="0" w:color="auto"/>
        <w:bottom w:val="none" w:sz="0" w:space="0" w:color="auto"/>
        <w:right w:val="none" w:sz="0" w:space="0" w:color="auto"/>
      </w:divBdr>
    </w:div>
    <w:div w:id="2063166277">
      <w:bodyDiv w:val="1"/>
      <w:marLeft w:val="0"/>
      <w:marRight w:val="0"/>
      <w:marTop w:val="0"/>
      <w:marBottom w:val="0"/>
      <w:divBdr>
        <w:top w:val="none" w:sz="0" w:space="0" w:color="auto"/>
        <w:left w:val="none" w:sz="0" w:space="0" w:color="auto"/>
        <w:bottom w:val="none" w:sz="0" w:space="0" w:color="auto"/>
        <w:right w:val="none" w:sz="0" w:space="0" w:color="auto"/>
      </w:divBdr>
    </w:div>
    <w:div w:id="21229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of Recreation Meeting</vt:lpstr>
    </vt:vector>
  </TitlesOfParts>
  <Company>Hewlett-Packard 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Recreation Meeting</dc:title>
  <dc:creator>mhayes</dc:creator>
  <cp:lastModifiedBy>Maureen Hayes</cp:lastModifiedBy>
  <cp:revision>3</cp:revision>
  <cp:lastPrinted>2018-06-06T20:00:00Z</cp:lastPrinted>
  <dcterms:created xsi:type="dcterms:W3CDTF">2018-10-24T18:51:00Z</dcterms:created>
  <dcterms:modified xsi:type="dcterms:W3CDTF">2018-10-25T13:23:00Z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-819785927</vt:i4>
  </property>
</Properties>
</file>